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8659" w14:textId="77777777" w:rsidR="001B775F" w:rsidRDefault="0005622E">
      <w:r>
        <w:rPr>
          <w:noProof/>
          <w:lang w:val="en-US"/>
        </w:rPr>
        <w:object w:dxaOrig="1440" w:dyaOrig="1440" w14:anchorId="7B727A50">
          <v:group id="_x0000_s1026" style="position:absolute;margin-left:-13.8pt;margin-top:-27pt;width:104.65pt;height:109pt;z-index:251658240" coordorigin="4608,720" coordsize="2736,2304" wrapcoords="10200 -1209 7650 -1036 3150 518 3150 1555 2250 2246 600 3974 -750 7084 -1050 8812 -1050 9676 450 9849 5250 12441 5400 19872 17250 19872 17250 12614 18750 12441 21000 10886 21000 9849 22650 9676 22350 7084 22200 6393 21450 5184 20850 3974 18750 1555 17700 691 13800 -1036 11700 -1209 10200 -1209"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28;top:864;width:1440;height:2016;visibility:visible;mso-wrap-edited:f">
              <v:imagedata r:id="rId6"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4608;top:720;width:2736;height:2304" fillcolor="black">
              <v:shadow color="#868686"/>
              <v:textpath style="font-family:&quot;Aeolus&quot;;font-weight:bold" fitshape="t" trim="t" string=" PRIORSLEE PRE-SCHOOL"/>
            </v:shape>
            <w10:wrap type="through"/>
          </v:group>
          <o:OLEObject Type="Embed" ProgID="Word.Picture.8" ShapeID="_x0000_s1027" DrawAspect="Content" ObjectID="_1693388878" r:id="rId7"/>
        </w:object>
      </w:r>
      <w:r w:rsidR="004A5BD3">
        <w:t xml:space="preserve">                            </w:t>
      </w:r>
      <w:r w:rsidR="0087679F">
        <w:t xml:space="preserve">                         </w:t>
      </w:r>
      <w:r w:rsidR="004A5BD3">
        <w:t xml:space="preserve"> Priorslee Community Centre</w:t>
      </w:r>
    </w:p>
    <w:p w14:paraId="551BE2BE" w14:textId="77777777" w:rsidR="004A5BD3" w:rsidRDefault="004A5BD3">
      <w:r>
        <w:t xml:space="preserve">                             </w:t>
      </w:r>
      <w:r w:rsidR="0087679F">
        <w:t xml:space="preserve">                         </w:t>
      </w:r>
      <w:r>
        <w:t>Priorslee Avenue</w:t>
      </w:r>
    </w:p>
    <w:p w14:paraId="29D67628" w14:textId="77777777" w:rsidR="004A5BD3" w:rsidRDefault="004A5BD3">
      <w:r>
        <w:t xml:space="preserve">                                                  </w:t>
      </w:r>
      <w:r w:rsidR="0087679F">
        <w:t xml:space="preserve">       </w:t>
      </w:r>
      <w:r>
        <w:t>Telford</w:t>
      </w:r>
    </w:p>
    <w:p w14:paraId="237F9BEC" w14:textId="77777777" w:rsidR="004A5BD3" w:rsidRDefault="004A5BD3" w:rsidP="0087679F">
      <w:pPr>
        <w:ind w:left="1440"/>
      </w:pPr>
      <w:r>
        <w:t xml:space="preserve">                                       </w:t>
      </w:r>
      <w:r w:rsidR="0087679F">
        <w:t xml:space="preserve">                         </w:t>
      </w:r>
      <w:r>
        <w:t>Shropshire</w:t>
      </w:r>
    </w:p>
    <w:p w14:paraId="718D79D5" w14:textId="5C3D84F7" w:rsidR="004A5BD3" w:rsidRDefault="004A5BD3">
      <w:r>
        <w:t xml:space="preserve">                                       </w:t>
      </w:r>
      <w:r w:rsidR="0087679F">
        <w:t xml:space="preserve">                         </w:t>
      </w:r>
      <w:r>
        <w:t>TF2 9</w:t>
      </w:r>
      <w:r w:rsidR="001A6877">
        <w:t>NR</w:t>
      </w:r>
    </w:p>
    <w:p w14:paraId="5B87DD0F" w14:textId="77777777" w:rsidR="004A5BD3" w:rsidRDefault="004A5BD3">
      <w:r>
        <w:t xml:space="preserve">                                       </w:t>
      </w:r>
      <w:r w:rsidR="0087679F">
        <w:t xml:space="preserve">                         </w:t>
      </w:r>
      <w:r>
        <w:t>Ofsted registration 208429</w:t>
      </w:r>
    </w:p>
    <w:p w14:paraId="06386BE2" w14:textId="77777777" w:rsidR="004A5BD3" w:rsidRDefault="004A5BD3"/>
    <w:p w14:paraId="3D8F7200" w14:textId="77777777" w:rsidR="006B0A7B" w:rsidRDefault="0087679F">
      <w:pPr>
        <w:rPr>
          <w:sz w:val="28"/>
          <w:szCs w:val="28"/>
        </w:rPr>
      </w:pPr>
      <w:r>
        <w:rPr>
          <w:sz w:val="28"/>
          <w:szCs w:val="28"/>
        </w:rPr>
        <w:t>Dear Parent/Guardian</w:t>
      </w:r>
    </w:p>
    <w:p w14:paraId="43154CFB" w14:textId="77777777" w:rsidR="0087679F" w:rsidRDefault="0087679F">
      <w:pPr>
        <w:rPr>
          <w:sz w:val="28"/>
          <w:szCs w:val="28"/>
        </w:rPr>
      </w:pPr>
    </w:p>
    <w:p w14:paraId="23371100" w14:textId="77777777" w:rsidR="0087679F" w:rsidRDefault="0087679F">
      <w:pPr>
        <w:rPr>
          <w:sz w:val="28"/>
          <w:szCs w:val="28"/>
        </w:rPr>
      </w:pPr>
      <w:r>
        <w:rPr>
          <w:sz w:val="28"/>
          <w:szCs w:val="28"/>
        </w:rPr>
        <w:t xml:space="preserve">You may be aware that the application of sun cream by educational settings has always been an issue. Some settings believe that there are creams that last all day without re-application. It is our belief that all sun protection should be re-applied every four hours. We expect the parent/guardian to make the first application before their child attends pre-school. For allergy reasons we would prefer you to supply us with a high factor </w:t>
      </w:r>
      <w:r w:rsidR="00D56C05">
        <w:rPr>
          <w:sz w:val="28"/>
          <w:szCs w:val="28"/>
        </w:rPr>
        <w:t>sun cream, labelled with your child’s name and the date it was opened. This will be kept on the premises and used SOLELY for an application to your child after 4 hours.</w:t>
      </w:r>
    </w:p>
    <w:p w14:paraId="12940259" w14:textId="77777777" w:rsidR="00D56C05" w:rsidRDefault="00D56C05">
      <w:pPr>
        <w:rPr>
          <w:sz w:val="28"/>
          <w:szCs w:val="28"/>
        </w:rPr>
      </w:pPr>
    </w:p>
    <w:p w14:paraId="532ABF89" w14:textId="77777777" w:rsidR="00D56C05" w:rsidRDefault="00D56C05">
      <w:pPr>
        <w:rPr>
          <w:sz w:val="28"/>
          <w:szCs w:val="28"/>
        </w:rPr>
      </w:pPr>
      <w:r>
        <w:rPr>
          <w:sz w:val="28"/>
          <w:szCs w:val="28"/>
        </w:rPr>
        <w:t>We always have a reputable high factor on site, but cannot apply our cream, in the event of you not supplying yours, without your written permission.</w:t>
      </w:r>
    </w:p>
    <w:p w14:paraId="2A02D53F" w14:textId="77777777" w:rsidR="00D56C05" w:rsidRDefault="00D56C05">
      <w:pPr>
        <w:rPr>
          <w:sz w:val="28"/>
          <w:szCs w:val="28"/>
        </w:rPr>
      </w:pPr>
    </w:p>
    <w:p w14:paraId="49BB89A2" w14:textId="77777777" w:rsidR="00D56C05" w:rsidRDefault="00D56C05">
      <w:pPr>
        <w:rPr>
          <w:sz w:val="28"/>
          <w:szCs w:val="28"/>
        </w:rPr>
      </w:pPr>
      <w:r>
        <w:rPr>
          <w:sz w:val="28"/>
          <w:szCs w:val="28"/>
        </w:rPr>
        <w:t>Please be aware that we have a duty of care to your child, and that, should your child not have sun cream applied and us not hold your written permission to apply ours, we cannot allow your child to participate in outdoor play.</w:t>
      </w:r>
    </w:p>
    <w:p w14:paraId="3A9BEB16" w14:textId="77777777" w:rsidR="00D56C05" w:rsidRDefault="00D56C05">
      <w:pPr>
        <w:rPr>
          <w:sz w:val="28"/>
          <w:szCs w:val="28"/>
        </w:rPr>
      </w:pPr>
    </w:p>
    <w:p w14:paraId="0A967FAA" w14:textId="77777777" w:rsidR="00D56C05" w:rsidRPr="00D56C05" w:rsidRDefault="00D56C05">
      <w:pPr>
        <w:rPr>
          <w:b/>
          <w:sz w:val="28"/>
          <w:szCs w:val="28"/>
          <w:u w:val="single"/>
        </w:rPr>
      </w:pPr>
      <w:r>
        <w:rPr>
          <w:b/>
          <w:sz w:val="28"/>
          <w:szCs w:val="28"/>
          <w:u w:val="single"/>
        </w:rPr>
        <w:t>YOU MUST ALSO SUPPLY A SUN HAT TO BE WORN OUTSIDE ON SUNNY DAYS</w:t>
      </w:r>
    </w:p>
    <w:p w14:paraId="4AAC59F9" w14:textId="77777777" w:rsidR="00D56C05" w:rsidRPr="004B589C" w:rsidRDefault="00D56C05">
      <w:pPr>
        <w:rPr>
          <w:sz w:val="28"/>
          <w:szCs w:val="28"/>
        </w:rPr>
      </w:pPr>
    </w:p>
    <w:p w14:paraId="51048EA8" w14:textId="77777777" w:rsidR="006B0A7B" w:rsidRPr="004B589C" w:rsidRDefault="006B0A7B">
      <w:pPr>
        <w:rPr>
          <w:sz w:val="28"/>
          <w:szCs w:val="28"/>
        </w:rPr>
      </w:pPr>
    </w:p>
    <w:p w14:paraId="36E19DC5" w14:textId="77777777" w:rsidR="004B589C" w:rsidRPr="0087679F" w:rsidRDefault="004B589C" w:rsidP="0087679F">
      <w:pPr>
        <w:rPr>
          <w:b/>
          <w:sz w:val="28"/>
          <w:szCs w:val="28"/>
        </w:rPr>
      </w:pPr>
    </w:p>
    <w:p w14:paraId="086E6723" w14:textId="77777777" w:rsidR="004B589C" w:rsidRPr="0087679F" w:rsidRDefault="004B589C" w:rsidP="00DE562A">
      <w:pPr>
        <w:rPr>
          <w:b/>
          <w:sz w:val="28"/>
          <w:szCs w:val="28"/>
        </w:rPr>
      </w:pPr>
      <w:r w:rsidRPr="0087679F">
        <w:rPr>
          <w:b/>
          <w:sz w:val="28"/>
          <w:szCs w:val="28"/>
        </w:rPr>
        <w:t>…………………………………</w:t>
      </w:r>
      <w:r w:rsidR="00DE562A">
        <w:rPr>
          <w:b/>
          <w:sz w:val="28"/>
          <w:szCs w:val="28"/>
        </w:rPr>
        <w:t>Please tear off and return......</w:t>
      </w:r>
      <w:r w:rsidRPr="0087679F">
        <w:rPr>
          <w:b/>
          <w:sz w:val="28"/>
          <w:szCs w:val="28"/>
        </w:rPr>
        <w:t>…………………………………….</w:t>
      </w:r>
    </w:p>
    <w:p w14:paraId="0E7751A8" w14:textId="77777777" w:rsidR="004B589C" w:rsidRPr="0087679F" w:rsidRDefault="004B589C" w:rsidP="004B589C">
      <w:pPr>
        <w:jc w:val="center"/>
        <w:rPr>
          <w:b/>
          <w:sz w:val="28"/>
          <w:szCs w:val="28"/>
        </w:rPr>
      </w:pPr>
    </w:p>
    <w:p w14:paraId="6E818A14" w14:textId="77777777" w:rsidR="008E26EF" w:rsidRDefault="008E26EF" w:rsidP="00D56C05">
      <w:pPr>
        <w:rPr>
          <w:b/>
          <w:sz w:val="28"/>
          <w:szCs w:val="28"/>
        </w:rPr>
      </w:pPr>
    </w:p>
    <w:p w14:paraId="2AC79CB5" w14:textId="77777777" w:rsidR="008E26EF" w:rsidRDefault="008E26EF" w:rsidP="00D56C05">
      <w:pPr>
        <w:rPr>
          <w:b/>
          <w:sz w:val="28"/>
          <w:szCs w:val="28"/>
        </w:rPr>
      </w:pPr>
    </w:p>
    <w:p w14:paraId="5CC70C3A" w14:textId="77777777" w:rsidR="008E26EF" w:rsidRDefault="004B589C" w:rsidP="00D56C05">
      <w:pPr>
        <w:rPr>
          <w:b/>
          <w:sz w:val="28"/>
          <w:szCs w:val="28"/>
        </w:rPr>
      </w:pPr>
      <w:r w:rsidRPr="0087679F">
        <w:rPr>
          <w:b/>
          <w:sz w:val="28"/>
          <w:szCs w:val="28"/>
        </w:rPr>
        <w:t>I ……………………</w:t>
      </w:r>
      <w:r w:rsidR="00D56C05">
        <w:rPr>
          <w:b/>
          <w:sz w:val="28"/>
          <w:szCs w:val="28"/>
        </w:rPr>
        <w:t>……………………</w:t>
      </w:r>
      <w:r w:rsidR="00DE562A">
        <w:rPr>
          <w:b/>
          <w:sz w:val="28"/>
          <w:szCs w:val="28"/>
        </w:rPr>
        <w:t>..............</w:t>
      </w:r>
      <w:r w:rsidR="00D56C05">
        <w:rPr>
          <w:b/>
          <w:sz w:val="28"/>
          <w:szCs w:val="28"/>
        </w:rPr>
        <w:t>…parent/carer give my permission for</w:t>
      </w:r>
      <w:r w:rsidRPr="0087679F">
        <w:rPr>
          <w:b/>
          <w:sz w:val="28"/>
          <w:szCs w:val="28"/>
        </w:rPr>
        <w:t xml:space="preserve"> </w:t>
      </w:r>
    </w:p>
    <w:p w14:paraId="6966137B" w14:textId="77777777" w:rsidR="008E26EF" w:rsidRDefault="008E26EF" w:rsidP="00D56C05">
      <w:pPr>
        <w:rPr>
          <w:b/>
          <w:sz w:val="28"/>
          <w:szCs w:val="28"/>
        </w:rPr>
      </w:pPr>
    </w:p>
    <w:p w14:paraId="3D376FEA" w14:textId="5B2D06AD" w:rsidR="008E26EF" w:rsidRDefault="004B589C" w:rsidP="00D56C05">
      <w:pPr>
        <w:rPr>
          <w:b/>
          <w:sz w:val="28"/>
          <w:szCs w:val="28"/>
        </w:rPr>
      </w:pPr>
      <w:proofErr w:type="spellStart"/>
      <w:r w:rsidRPr="0087679F">
        <w:rPr>
          <w:b/>
          <w:sz w:val="28"/>
          <w:szCs w:val="28"/>
        </w:rPr>
        <w:t>Priorslee</w:t>
      </w:r>
      <w:proofErr w:type="spellEnd"/>
      <w:r w:rsidRPr="0087679F">
        <w:rPr>
          <w:b/>
          <w:sz w:val="28"/>
          <w:szCs w:val="28"/>
        </w:rPr>
        <w:t xml:space="preserve"> Pre-Sc</w:t>
      </w:r>
      <w:r w:rsidR="00D56C05">
        <w:rPr>
          <w:b/>
          <w:sz w:val="28"/>
          <w:szCs w:val="28"/>
        </w:rPr>
        <w:t xml:space="preserve">hool to apply supplied </w:t>
      </w:r>
      <w:r w:rsidRPr="0087679F">
        <w:rPr>
          <w:b/>
          <w:sz w:val="28"/>
          <w:szCs w:val="28"/>
        </w:rPr>
        <w:t>sun</w:t>
      </w:r>
      <w:r w:rsidR="00D56C05">
        <w:rPr>
          <w:b/>
          <w:sz w:val="28"/>
          <w:szCs w:val="28"/>
        </w:rPr>
        <w:t xml:space="preserve"> cream/ your own sun cream to </w:t>
      </w:r>
    </w:p>
    <w:p w14:paraId="64521BF4" w14:textId="77777777" w:rsidR="008E26EF" w:rsidRDefault="008E26EF" w:rsidP="00D56C05">
      <w:pPr>
        <w:rPr>
          <w:b/>
          <w:sz w:val="28"/>
          <w:szCs w:val="28"/>
        </w:rPr>
      </w:pPr>
    </w:p>
    <w:p w14:paraId="12844664" w14:textId="12CD2D5E" w:rsidR="004B589C" w:rsidRPr="0087679F" w:rsidRDefault="00D56C05" w:rsidP="00D56C05">
      <w:pPr>
        <w:rPr>
          <w:b/>
          <w:sz w:val="28"/>
          <w:szCs w:val="28"/>
        </w:rPr>
      </w:pPr>
      <w:r>
        <w:rPr>
          <w:b/>
          <w:sz w:val="28"/>
          <w:szCs w:val="28"/>
        </w:rPr>
        <w:t>…………………...............................w</w:t>
      </w:r>
      <w:r w:rsidR="004B589C" w:rsidRPr="0087679F">
        <w:rPr>
          <w:b/>
          <w:sz w:val="28"/>
          <w:szCs w:val="28"/>
        </w:rPr>
        <w:t>hen he/she has been in your care for longer than four hours</w:t>
      </w:r>
      <w:r>
        <w:rPr>
          <w:b/>
          <w:sz w:val="28"/>
          <w:szCs w:val="28"/>
        </w:rPr>
        <w:t xml:space="preserve">. </w:t>
      </w:r>
    </w:p>
    <w:p w14:paraId="251CB798" w14:textId="77777777" w:rsidR="004B589C" w:rsidRPr="0087679F" w:rsidRDefault="004B589C" w:rsidP="004B589C">
      <w:pPr>
        <w:rPr>
          <w:b/>
          <w:sz w:val="28"/>
          <w:szCs w:val="28"/>
        </w:rPr>
      </w:pPr>
    </w:p>
    <w:p w14:paraId="59BC0DE5" w14:textId="77A09627" w:rsidR="004B589C" w:rsidRDefault="00DE562A" w:rsidP="004B589C">
      <w:pPr>
        <w:rPr>
          <w:b/>
          <w:sz w:val="28"/>
          <w:szCs w:val="28"/>
        </w:rPr>
      </w:pPr>
      <w:r>
        <w:rPr>
          <w:b/>
          <w:sz w:val="28"/>
          <w:szCs w:val="28"/>
        </w:rPr>
        <w:t>Signed ………………………………………………..................(Parent/C</w:t>
      </w:r>
      <w:r w:rsidR="004B589C" w:rsidRPr="0087679F">
        <w:rPr>
          <w:b/>
          <w:sz w:val="28"/>
          <w:szCs w:val="28"/>
        </w:rPr>
        <w:t>arer)</w:t>
      </w:r>
    </w:p>
    <w:p w14:paraId="66AD5C4A" w14:textId="23BA621E" w:rsidR="008E26EF" w:rsidRDefault="008E26EF" w:rsidP="004B589C">
      <w:pPr>
        <w:rPr>
          <w:b/>
          <w:sz w:val="28"/>
          <w:szCs w:val="28"/>
        </w:rPr>
      </w:pPr>
    </w:p>
    <w:p w14:paraId="4052ED91" w14:textId="7E1AE68E" w:rsidR="008E26EF" w:rsidRPr="0087679F" w:rsidRDefault="008E26EF" w:rsidP="004B589C">
      <w:pPr>
        <w:rPr>
          <w:b/>
          <w:sz w:val="28"/>
          <w:szCs w:val="28"/>
        </w:rPr>
      </w:pPr>
      <w:r>
        <w:rPr>
          <w:b/>
          <w:sz w:val="28"/>
          <w:szCs w:val="28"/>
        </w:rPr>
        <w:t>Additional Information: -………………………………………………………………………………</w:t>
      </w:r>
    </w:p>
    <w:p w14:paraId="1E6DF591" w14:textId="77777777" w:rsidR="004B589C" w:rsidRPr="004B589C" w:rsidRDefault="004B589C" w:rsidP="004B589C">
      <w:pPr>
        <w:rPr>
          <w:sz w:val="28"/>
          <w:szCs w:val="28"/>
        </w:rPr>
      </w:pPr>
    </w:p>
    <w:sectPr w:rsidR="004B589C" w:rsidRPr="004B589C" w:rsidSect="0087679F">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9036" w14:textId="77777777" w:rsidR="0005622E" w:rsidRDefault="0005622E" w:rsidP="00910B63">
      <w:r>
        <w:separator/>
      </w:r>
    </w:p>
  </w:endnote>
  <w:endnote w:type="continuationSeparator" w:id="0">
    <w:p w14:paraId="5FBABE58" w14:textId="77777777" w:rsidR="0005622E" w:rsidRDefault="0005622E" w:rsidP="0091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E724" w14:textId="77777777" w:rsidR="0005622E" w:rsidRDefault="0005622E" w:rsidP="00910B63">
      <w:r>
        <w:separator/>
      </w:r>
    </w:p>
  </w:footnote>
  <w:footnote w:type="continuationSeparator" w:id="0">
    <w:p w14:paraId="6BAA270F" w14:textId="77777777" w:rsidR="0005622E" w:rsidRDefault="0005622E" w:rsidP="0091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7120" w14:textId="0E5012CA" w:rsidR="00910B63" w:rsidRPr="00305261" w:rsidRDefault="00305261" w:rsidP="008E26EF">
    <w:pPr>
      <w:pStyle w:val="Header"/>
      <w:rPr>
        <w:b/>
        <w:bCs/>
        <w:sz w:val="28"/>
        <w:szCs w:val="28"/>
      </w:rPr>
    </w:pPr>
    <w:r>
      <w:tab/>
    </w:r>
    <w:r w:rsidRPr="00305261">
      <w:rPr>
        <w:b/>
        <w:bCs/>
        <w:sz w:val="28"/>
        <w:szCs w:val="28"/>
      </w:rPr>
      <w:t xml:space="preserve">10.17 </w:t>
    </w:r>
    <w:proofErr w:type="spellStart"/>
    <w:r w:rsidRPr="00305261">
      <w:rPr>
        <w:b/>
        <w:bCs/>
        <w:sz w:val="28"/>
        <w:szCs w:val="28"/>
      </w:rPr>
      <w:t>Suncream</w:t>
    </w:r>
    <w:proofErr w:type="spellEnd"/>
    <w:r w:rsidRPr="00305261">
      <w:rPr>
        <w:b/>
        <w:bCs/>
        <w:sz w:val="28"/>
        <w:szCs w:val="28"/>
      </w:rPr>
      <w:t xml:space="preserve"> Permissions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5BD3"/>
    <w:rsid w:val="00005475"/>
    <w:rsid w:val="0005622E"/>
    <w:rsid w:val="00083D23"/>
    <w:rsid w:val="001A6877"/>
    <w:rsid w:val="001B775F"/>
    <w:rsid w:val="002B0FD2"/>
    <w:rsid w:val="00305261"/>
    <w:rsid w:val="003B24AF"/>
    <w:rsid w:val="004738EF"/>
    <w:rsid w:val="004A5BD3"/>
    <w:rsid w:val="004B589C"/>
    <w:rsid w:val="004D37C5"/>
    <w:rsid w:val="006B0A7B"/>
    <w:rsid w:val="0087679F"/>
    <w:rsid w:val="00877B57"/>
    <w:rsid w:val="008E26EF"/>
    <w:rsid w:val="00910B63"/>
    <w:rsid w:val="00B32F79"/>
    <w:rsid w:val="00B67A4F"/>
    <w:rsid w:val="00CC7F3F"/>
    <w:rsid w:val="00D56C05"/>
    <w:rsid w:val="00DE56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3A8A5"/>
  <w15:docId w15:val="{C7E7E8F4-1D37-4A51-88D1-FBF90A0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B63"/>
    <w:pPr>
      <w:tabs>
        <w:tab w:val="center" w:pos="4513"/>
        <w:tab w:val="right" w:pos="9026"/>
      </w:tabs>
    </w:pPr>
  </w:style>
  <w:style w:type="character" w:customStyle="1" w:styleId="HeaderChar">
    <w:name w:val="Header Char"/>
    <w:basedOn w:val="DefaultParagraphFont"/>
    <w:link w:val="Header"/>
    <w:uiPriority w:val="99"/>
    <w:rsid w:val="00910B63"/>
  </w:style>
  <w:style w:type="paragraph" w:styleId="Footer">
    <w:name w:val="footer"/>
    <w:basedOn w:val="Normal"/>
    <w:link w:val="FooterChar"/>
    <w:uiPriority w:val="99"/>
    <w:unhideWhenUsed/>
    <w:rsid w:val="00910B63"/>
    <w:pPr>
      <w:tabs>
        <w:tab w:val="center" w:pos="4513"/>
        <w:tab w:val="right" w:pos="9026"/>
      </w:tabs>
    </w:pPr>
  </w:style>
  <w:style w:type="character" w:customStyle="1" w:styleId="FooterChar">
    <w:name w:val="Footer Char"/>
    <w:basedOn w:val="DefaultParagraphFont"/>
    <w:link w:val="Footer"/>
    <w:uiPriority w:val="99"/>
    <w:rsid w:val="0091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OSX</dc:creator>
  <cp:lastModifiedBy>John Barker</cp:lastModifiedBy>
  <cp:revision>6</cp:revision>
  <cp:lastPrinted>2021-09-17T11:47:00Z</cp:lastPrinted>
  <dcterms:created xsi:type="dcterms:W3CDTF">2020-08-24T17:58:00Z</dcterms:created>
  <dcterms:modified xsi:type="dcterms:W3CDTF">2021-09-17T12:02:00Z</dcterms:modified>
</cp:coreProperties>
</file>